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009" w:rsidRDefault="00AD2009" w:rsidP="00AD2009">
      <w:pPr>
        <w:jc w:val="center"/>
      </w:pPr>
      <w:bookmarkStart w:id="0" w:name="_GoBack"/>
      <w:bookmarkEnd w:id="0"/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009" w:rsidRPr="00AD2009" w:rsidRDefault="00AD2009" w:rsidP="00AD2009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D2009" w:rsidRDefault="00AD2009" w:rsidP="00AD2009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AD2009" w:rsidRDefault="00AD2009" w:rsidP="00AD2009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AD2009" w:rsidRDefault="00AD2009" w:rsidP="00AD2009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AD2009" w:rsidRDefault="00AD2009" w:rsidP="00AD2009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AD2009" w:rsidRDefault="00AD2009" w:rsidP="00AD2009">
      <w:pPr>
        <w:rPr>
          <w:b/>
          <w:bCs/>
          <w:lang w:val="ru-RU"/>
        </w:rPr>
      </w:pPr>
      <w:r>
        <w:rPr>
          <w:b/>
          <w:bCs/>
          <w:u w:val="single"/>
        </w:rPr>
        <w:t>« 18 » серпня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598   </w:t>
      </w:r>
    </w:p>
    <w:p w:rsidR="00AD2009" w:rsidRPr="00E70DDC" w:rsidRDefault="00AD2009" w:rsidP="00AD2009">
      <w:pPr>
        <w:rPr>
          <w:sz w:val="22"/>
          <w:szCs w:val="22"/>
        </w:rPr>
      </w:pPr>
    </w:p>
    <w:p w:rsidR="00AD2009" w:rsidRPr="00142DF3" w:rsidRDefault="00AD2009" w:rsidP="00AD2009">
      <w:pPr>
        <w:ind w:right="2835"/>
        <w:rPr>
          <w:b/>
        </w:rPr>
      </w:pPr>
      <w:r w:rsidRPr="00E97E44">
        <w:rPr>
          <w:b/>
        </w:rPr>
        <w:t>Про затвердження кошторисної частини проектної документації по робочому проекту</w:t>
      </w:r>
      <w:r>
        <w:rPr>
          <w:b/>
        </w:rPr>
        <w:t xml:space="preserve"> </w:t>
      </w:r>
      <w:r w:rsidRPr="006436C0">
        <w:rPr>
          <w:b/>
        </w:rPr>
        <w:t>«Капітальний ремонт дороги з тротуаром комунальної власності по вул. Центральна(від вул. Садова до вул. Григорія  Сковороди) в м. Буча Київської області»</w:t>
      </w:r>
      <w:r>
        <w:rPr>
          <w:b/>
        </w:rPr>
        <w:t>.</w:t>
      </w:r>
    </w:p>
    <w:p w:rsidR="00AD2009" w:rsidRPr="00142DF3" w:rsidRDefault="00AD2009" w:rsidP="00AD2009">
      <w:pPr>
        <w:ind w:right="2835"/>
        <w:rPr>
          <w:b/>
        </w:rPr>
      </w:pPr>
    </w:p>
    <w:p w:rsidR="00AD2009" w:rsidRPr="00D24DD1" w:rsidRDefault="00AD2009" w:rsidP="00AD2009">
      <w:pPr>
        <w:jc w:val="both"/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r w:rsidRPr="006436C0">
        <w:rPr>
          <w:b/>
        </w:rPr>
        <w:t>«</w:t>
      </w:r>
      <w:r w:rsidRPr="006436C0">
        <w:t>Капітальний ремонт дороги з тротуаром комунальної власності по вул. Центральна(від вул. Садова до вул. Григорія  Сковороди) в м. Буча Київської області»</w:t>
      </w:r>
      <w:r>
        <w:t>,</w:t>
      </w:r>
      <w:r>
        <w:rPr>
          <w:sz w:val="28"/>
          <w:szCs w:val="28"/>
        </w:rPr>
        <w:t xml:space="preserve">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>
        <w:t xml:space="preserve"> експертний звіт № 1234–20Е виданий 10.08..2020 ТОВ «Науково-виробниче підприємство «Міжрегіональна будівельна експертиза», </w:t>
      </w:r>
      <w:r w:rsidRPr="00C93765">
        <w:t xml:space="preserve">враховуючи незадовільний </w:t>
      </w:r>
      <w:r w:rsidRPr="006436C0">
        <w:t>дороги з тротуаром комунальної власності по вул. Центральна(від вул. Садова до вул. Григорія  Сковороди) в м. Буча Київської області</w:t>
      </w:r>
      <w:r>
        <w:t>,</w:t>
      </w:r>
      <w:r w:rsidRPr="00C93765">
        <w:t xml:space="preserve"> з</w:t>
      </w:r>
      <w:r>
        <w:t xml:space="preserve"> метою належного утримання </w:t>
      </w:r>
      <w:proofErr w:type="spellStart"/>
      <w:r>
        <w:t>вулично</w:t>
      </w:r>
      <w:proofErr w:type="spellEnd"/>
      <w:r>
        <w:t xml:space="preserve">-дорожньої </w:t>
      </w:r>
      <w:r w:rsidRPr="00C93765">
        <w:t>мере</w:t>
      </w:r>
      <w:r>
        <w:t xml:space="preserve">жі міста Буча </w:t>
      </w:r>
      <w:r w:rsidRPr="00EA68DE">
        <w:t>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AD2009" w:rsidRPr="00C93765" w:rsidRDefault="00AD2009" w:rsidP="00AD200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AD2009" w:rsidRPr="00906000" w:rsidRDefault="00AD2009" w:rsidP="00AD2009">
      <w:pPr>
        <w:numPr>
          <w:ilvl w:val="0"/>
          <w:numId w:val="1"/>
        </w:numPr>
        <w:tabs>
          <w:tab w:val="left" w:pos="360"/>
          <w:tab w:val="num" w:pos="720"/>
        </w:tabs>
        <w:suppressAutoHyphens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Pr="006436C0">
        <w:rPr>
          <w:b/>
        </w:rPr>
        <w:t>«</w:t>
      </w:r>
      <w:r w:rsidRPr="006436C0">
        <w:t>Капітальний ремонт дороги з тротуаром комунальної власності по вул. Центральна(від вул. Садова до вул. Григорія  Сковороди) в м. Буча Київської області»</w:t>
      </w:r>
      <w: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AD2009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009" w:rsidRPr="00C93765" w:rsidRDefault="00AD2009" w:rsidP="00B46D5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009" w:rsidRPr="00C93765" w:rsidRDefault="00AD2009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009" w:rsidRPr="00C93765" w:rsidRDefault="00AD2009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AD2009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009" w:rsidRPr="00C93765" w:rsidRDefault="00AD2009" w:rsidP="00B46D5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009" w:rsidRPr="00C93765" w:rsidRDefault="00AD2009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009" w:rsidRPr="00906000" w:rsidRDefault="00AD2009" w:rsidP="00B46D5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3063,343</w:t>
            </w:r>
          </w:p>
        </w:tc>
      </w:tr>
      <w:tr w:rsidR="00AD2009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009" w:rsidRPr="00C93765" w:rsidRDefault="00AD2009" w:rsidP="00B46D5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009" w:rsidRPr="00C93765" w:rsidRDefault="00AD2009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009" w:rsidRPr="005D3E7C" w:rsidRDefault="00AD2009" w:rsidP="00B46D5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2432,752</w:t>
            </w:r>
          </w:p>
        </w:tc>
      </w:tr>
      <w:tr w:rsidR="00AD2009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009" w:rsidRPr="00C93765" w:rsidRDefault="00AD2009" w:rsidP="00B46D5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009" w:rsidRPr="00C93765" w:rsidRDefault="00AD2009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009" w:rsidRPr="005D3E7C" w:rsidRDefault="00AD2009" w:rsidP="00B46D51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630,591</w:t>
            </w:r>
          </w:p>
        </w:tc>
      </w:tr>
      <w:tr w:rsidR="00AD2009" w:rsidRPr="00C93765" w:rsidTr="00B46D5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009" w:rsidRDefault="00AD2009" w:rsidP="00B46D5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зворотні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2009" w:rsidRPr="00C93765" w:rsidRDefault="00AD2009" w:rsidP="00B46D5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009" w:rsidRDefault="00AD2009" w:rsidP="00B46D5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1,000</w:t>
            </w:r>
          </w:p>
        </w:tc>
      </w:tr>
    </w:tbl>
    <w:p w:rsidR="00AD2009" w:rsidRPr="005D3E7C" w:rsidRDefault="00AD2009" w:rsidP="00AD2009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Pr="006436C0">
        <w:rPr>
          <w:b/>
        </w:rPr>
        <w:t>«</w:t>
      </w:r>
      <w:r w:rsidRPr="006436C0">
        <w:t>Капітальний ремонт дороги з тротуаром комунальної власності по вул. Центральна(від вул. Садова до вул. Григорія  Сковороди) в м. Буча Київської області»</w:t>
      </w:r>
      <w:r w:rsidRPr="00906000"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AD2009" w:rsidRDefault="00AD2009" w:rsidP="00AD2009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AD2009" w:rsidRDefault="00AD2009" w:rsidP="00AD2009">
      <w:pPr>
        <w:tabs>
          <w:tab w:val="left" w:pos="180"/>
          <w:tab w:val="left" w:pos="360"/>
        </w:tabs>
        <w:jc w:val="both"/>
      </w:pPr>
    </w:p>
    <w:p w:rsidR="00AD2009" w:rsidRDefault="00AD2009" w:rsidP="00AD2009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AD2009" w:rsidRPr="004E76CF" w:rsidRDefault="00AD2009" w:rsidP="00AD2009">
      <w:pPr>
        <w:tabs>
          <w:tab w:val="left" w:pos="7020"/>
          <w:tab w:val="left" w:pos="7200"/>
        </w:tabs>
        <w:rPr>
          <w:b/>
        </w:rPr>
      </w:pPr>
    </w:p>
    <w:p w:rsidR="00AD2009" w:rsidRDefault="00AD2009" w:rsidP="00AD2009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AD2009" w:rsidRDefault="00AD2009" w:rsidP="00AD2009">
      <w:pPr>
        <w:rPr>
          <w:b/>
        </w:rPr>
      </w:pPr>
    </w:p>
    <w:p w:rsidR="00AD2009" w:rsidRPr="00C50115" w:rsidRDefault="00AD2009" w:rsidP="00AD2009">
      <w:pPr>
        <w:rPr>
          <w:rFonts w:asciiTheme="minorHAnsi" w:hAnsiTheme="minorHAns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AD2009" w:rsidRDefault="00AD2009" w:rsidP="00AD2009">
      <w:pPr>
        <w:rPr>
          <w:b/>
        </w:rPr>
      </w:pPr>
    </w:p>
    <w:p w:rsidR="00AD2009" w:rsidRDefault="00AD2009" w:rsidP="00AD2009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AD2009" w:rsidRPr="00CD3583" w:rsidRDefault="00AD2009" w:rsidP="00AD2009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</w:t>
      </w:r>
      <w:proofErr w:type="spellStart"/>
      <w:r w:rsidRPr="00AF17CA">
        <w:rPr>
          <w:b/>
        </w:rPr>
        <w:t>Бучанське</w:t>
      </w:r>
      <w:proofErr w:type="spellEnd"/>
      <w:r w:rsidRPr="00AF17CA">
        <w:rPr>
          <w:b/>
        </w:rPr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>
        <w:rPr>
          <w:b/>
        </w:rPr>
        <w:t>Кравчук</w:t>
      </w:r>
    </w:p>
    <w:p w:rsidR="00D47723" w:rsidRDefault="00D47723"/>
    <w:sectPr w:rsidR="00D47723" w:rsidSect="00AD200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1C6"/>
    <w:rsid w:val="00AD2009"/>
    <w:rsid w:val="00CD61C6"/>
    <w:rsid w:val="00D4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B8B5A2-272C-4F08-A081-437D38433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D200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D20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2009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AD200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AD2009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1543</Words>
  <Characters>881</Characters>
  <Application>Microsoft Office Word</Application>
  <DocSecurity>0</DocSecurity>
  <Lines>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2020-08-20T10:51:00Z</dcterms:created>
  <dcterms:modified xsi:type="dcterms:W3CDTF">2020-08-20T10:51:00Z</dcterms:modified>
</cp:coreProperties>
</file>